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2F" w:rsidRDefault="002C473E" w:rsidP="002C4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73E">
        <w:rPr>
          <w:rFonts w:ascii="Times New Roman" w:hAnsi="Times New Roman" w:cs="Times New Roman"/>
          <w:b/>
          <w:sz w:val="28"/>
          <w:szCs w:val="28"/>
        </w:rPr>
        <w:t>сведения о планируемом проведении заседания комиссии</w:t>
      </w:r>
    </w:p>
    <w:p w:rsidR="002C473E" w:rsidRDefault="002E4919" w:rsidP="002C473E">
      <w:pPr>
        <w:pStyle w:val="a3"/>
        <w:spacing w:line="360" w:lineRule="auto"/>
        <w:ind w:left="0" w:firstLine="567"/>
      </w:pPr>
      <w:r>
        <w:rPr>
          <w:b/>
        </w:rPr>
        <w:t>12 июля</w:t>
      </w:r>
      <w:r w:rsidR="00840AF7">
        <w:rPr>
          <w:b/>
        </w:rPr>
        <w:t xml:space="preserve">  201</w:t>
      </w:r>
      <w:r>
        <w:rPr>
          <w:b/>
        </w:rPr>
        <w:t>8 года в 10</w:t>
      </w:r>
      <w:r w:rsidR="00734997">
        <w:rPr>
          <w:b/>
        </w:rPr>
        <w:t xml:space="preserve"> </w:t>
      </w:r>
      <w:r w:rsidR="00840AF7">
        <w:rPr>
          <w:b/>
        </w:rPr>
        <w:t>часов 0</w:t>
      </w:r>
      <w:r w:rsidR="002C473E" w:rsidRPr="00025661">
        <w:rPr>
          <w:b/>
        </w:rPr>
        <w:t>0 минут</w:t>
      </w:r>
      <w:r w:rsidR="002C473E">
        <w:t xml:space="preserve">  по адресу:  г. Вологда,                 ул</w:t>
      </w:r>
      <w:r w:rsidR="001E69F7">
        <w:t xml:space="preserve">. Предтеченская, 19, 3 этаж, малый зал </w:t>
      </w:r>
      <w:r w:rsidR="002C473E">
        <w:t xml:space="preserve"> планируется проведение заседания комиссии  </w:t>
      </w:r>
      <w:r w:rsidR="002C473E" w:rsidRPr="00AB5E14">
        <w:t>по соблюдению требований к служебному поведению государственных гражданских служащих Управления ветеринарии с государственной ветеринарной инспекцией Вологодской области и урегулированию конфликта интересов</w:t>
      </w:r>
      <w:r w:rsidR="002C473E">
        <w:t>.</w:t>
      </w:r>
      <w:r w:rsidR="002C473E" w:rsidRPr="00AB5E14">
        <w:t xml:space="preserve"> </w:t>
      </w:r>
    </w:p>
    <w:p w:rsidR="002C473E" w:rsidRPr="002C473E" w:rsidRDefault="002C473E" w:rsidP="002C4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473E" w:rsidRPr="002C473E" w:rsidSect="00CD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73E"/>
    <w:rsid w:val="00096C64"/>
    <w:rsid w:val="000E3477"/>
    <w:rsid w:val="000F0A33"/>
    <w:rsid w:val="00163DB5"/>
    <w:rsid w:val="001C2D1A"/>
    <w:rsid w:val="001E69F7"/>
    <w:rsid w:val="002C473E"/>
    <w:rsid w:val="002E4919"/>
    <w:rsid w:val="002F0ECC"/>
    <w:rsid w:val="003630CD"/>
    <w:rsid w:val="003A499B"/>
    <w:rsid w:val="004A4AE9"/>
    <w:rsid w:val="004D1BDE"/>
    <w:rsid w:val="004E6764"/>
    <w:rsid w:val="005473B4"/>
    <w:rsid w:val="005A6647"/>
    <w:rsid w:val="005F297C"/>
    <w:rsid w:val="00627914"/>
    <w:rsid w:val="006B1A90"/>
    <w:rsid w:val="00713FCB"/>
    <w:rsid w:val="00734997"/>
    <w:rsid w:val="0074400E"/>
    <w:rsid w:val="00811E4F"/>
    <w:rsid w:val="00840AF7"/>
    <w:rsid w:val="008E7702"/>
    <w:rsid w:val="00953F78"/>
    <w:rsid w:val="0099321C"/>
    <w:rsid w:val="009E2B72"/>
    <w:rsid w:val="00A42857"/>
    <w:rsid w:val="00A42DDE"/>
    <w:rsid w:val="00A547BD"/>
    <w:rsid w:val="00AF686A"/>
    <w:rsid w:val="00B34800"/>
    <w:rsid w:val="00B53307"/>
    <w:rsid w:val="00B64A3B"/>
    <w:rsid w:val="00CD5805"/>
    <w:rsid w:val="00D17DDF"/>
    <w:rsid w:val="00D23261"/>
    <w:rsid w:val="00D82384"/>
    <w:rsid w:val="00EF4FF7"/>
    <w:rsid w:val="00F02EEB"/>
    <w:rsid w:val="00F063FF"/>
    <w:rsid w:val="00F60B20"/>
    <w:rsid w:val="00F60C7D"/>
    <w:rsid w:val="00F91EF8"/>
    <w:rsid w:val="00FB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473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C47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Ustyantseva.TE</cp:lastModifiedBy>
  <cp:revision>13</cp:revision>
  <dcterms:created xsi:type="dcterms:W3CDTF">2015-11-20T12:12:00Z</dcterms:created>
  <dcterms:modified xsi:type="dcterms:W3CDTF">2018-07-02T13:40:00Z</dcterms:modified>
</cp:coreProperties>
</file>